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0492" w:rsidRPr="00880A4D" w:rsidP="00050492" w14:paraId="297488FB" w14:textId="48C9E249">
      <w:pPr>
        <w:ind w:firstLine="708"/>
        <w:jc w:val="right"/>
        <w:rPr>
          <w:bCs/>
        </w:rPr>
      </w:pPr>
      <w:r w:rsidRPr="00880A4D">
        <w:t xml:space="preserve">Дело </w:t>
      </w:r>
      <w:r w:rsidRPr="00880A4D">
        <w:rPr>
          <w:bCs/>
        </w:rPr>
        <w:t>№</w:t>
      </w:r>
      <w:r w:rsidRPr="00880A4D" w:rsidR="00715EA0">
        <w:rPr>
          <w:bCs/>
        </w:rPr>
        <w:t xml:space="preserve"> </w:t>
      </w:r>
      <w:r w:rsidRPr="00880A4D">
        <w:rPr>
          <w:bCs/>
        </w:rPr>
        <w:t>5-</w:t>
      </w:r>
      <w:r w:rsidR="008052E9">
        <w:rPr>
          <w:bCs/>
        </w:rPr>
        <w:t>28</w:t>
      </w:r>
      <w:r w:rsidR="000B64B3">
        <w:rPr>
          <w:bCs/>
        </w:rPr>
        <w:t>4</w:t>
      </w:r>
      <w:r w:rsidRPr="00880A4D">
        <w:rPr>
          <w:bCs/>
        </w:rPr>
        <w:t>/2103/202</w:t>
      </w:r>
      <w:r w:rsidRPr="00880A4D" w:rsidR="00D44597">
        <w:rPr>
          <w:bCs/>
        </w:rPr>
        <w:t>5</w:t>
      </w:r>
    </w:p>
    <w:p w:rsidR="00050492" w:rsidRPr="00880A4D" w:rsidP="00050492" w14:paraId="76B7D8E0" w14:textId="40FE5AD2">
      <w:pPr>
        <w:ind w:firstLine="708"/>
        <w:jc w:val="right"/>
        <w:rPr>
          <w:bCs/>
        </w:rPr>
      </w:pPr>
      <w:r w:rsidRPr="00880A4D">
        <w:rPr>
          <w:bCs/>
        </w:rPr>
        <w:t xml:space="preserve">УИД </w:t>
      </w:r>
      <w:r w:rsidRPr="000B64B3" w:rsidR="000B64B3">
        <w:rPr>
          <w:bCs/>
        </w:rPr>
        <w:t>86MS0043-01-2025-001776-66</w:t>
      </w:r>
    </w:p>
    <w:p w:rsidR="00542CD3" w:rsidRPr="00880A4D" w:rsidP="00050492" w14:paraId="3A4879B9" w14:textId="1B7D1AA9">
      <w:pPr>
        <w:ind w:firstLine="708"/>
        <w:jc w:val="right"/>
        <w:rPr>
          <w:bCs/>
          <w:color w:val="C00000"/>
        </w:rPr>
      </w:pPr>
    </w:p>
    <w:p w:rsidR="00542CD3" w:rsidRPr="00880A4D" w:rsidP="00542CD3" w14:paraId="0B75138B" w14:textId="77777777">
      <w:pPr>
        <w:ind w:firstLine="708"/>
        <w:jc w:val="center"/>
        <w:rPr>
          <w:bCs/>
        </w:rPr>
      </w:pPr>
      <w:r w:rsidRPr="00880A4D">
        <w:rPr>
          <w:bCs/>
        </w:rPr>
        <w:t>ПОСТАНОВЛЕНИЕ</w:t>
      </w:r>
    </w:p>
    <w:p w:rsidR="00542CD3" w:rsidRPr="00880A4D" w:rsidP="00542CD3" w14:paraId="257B60AA" w14:textId="77777777">
      <w:pPr>
        <w:jc w:val="center"/>
        <w:rPr>
          <w:bCs/>
        </w:rPr>
      </w:pPr>
      <w:r w:rsidRPr="00880A4D">
        <w:rPr>
          <w:bCs/>
        </w:rPr>
        <w:t>по делу об административном правонарушении</w:t>
      </w:r>
    </w:p>
    <w:p w:rsidR="00542CD3" w:rsidRPr="00880A4D" w:rsidP="00542CD3" w14:paraId="093810D5" w14:textId="77777777">
      <w:pPr>
        <w:ind w:firstLine="540"/>
        <w:jc w:val="both"/>
      </w:pPr>
    </w:p>
    <w:p w:rsidR="00542CD3" w:rsidRPr="00880A4D" w:rsidP="00542CD3" w14:paraId="46EA8243" w14:textId="0F01D45D">
      <w:pPr>
        <w:ind w:firstLine="540"/>
        <w:jc w:val="both"/>
      </w:pPr>
      <w:r>
        <w:t>10 марта</w:t>
      </w:r>
      <w:r w:rsidRPr="00880A4D" w:rsidR="00D44597">
        <w:t xml:space="preserve"> 2025</w:t>
      </w:r>
      <w:r w:rsidRPr="00880A4D">
        <w:t xml:space="preserve"> года </w:t>
      </w:r>
      <w:r w:rsidRPr="00880A4D">
        <w:tab/>
        <w:t xml:space="preserve">                                                  </w:t>
      </w:r>
      <w:r w:rsidR="00880A4D">
        <w:t xml:space="preserve">                   </w:t>
      </w:r>
      <w:r w:rsidRPr="00880A4D">
        <w:t xml:space="preserve"> г. Нижневартовск </w:t>
      </w:r>
    </w:p>
    <w:p w:rsidR="00542CD3" w:rsidRPr="00880A4D" w:rsidP="00542CD3" w14:paraId="2D9417BD" w14:textId="77777777">
      <w:pPr>
        <w:jc w:val="both"/>
      </w:pPr>
      <w:r w:rsidRPr="00880A4D">
        <w:t xml:space="preserve">                                                                                          </w:t>
      </w:r>
    </w:p>
    <w:p w:rsidR="00050492" w:rsidRPr="00880A4D" w:rsidP="00542CD3" w14:paraId="56067FD6" w14:textId="77777777">
      <w:pPr>
        <w:ind w:firstLine="540"/>
        <w:jc w:val="both"/>
      </w:pPr>
      <w:r w:rsidRPr="00880A4D"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– Югры Дурдело Е.В</w:t>
      </w:r>
      <w:r w:rsidRPr="00880A4D">
        <w:t>., находящийся по адресу: ХМАО-Югра, Тюменская область, г. Нижневартовск, ул. Нефтяников, д. 6,</w:t>
      </w:r>
    </w:p>
    <w:p w:rsidR="00542CD3" w:rsidRPr="00880A4D" w:rsidP="00542CD3" w14:paraId="255F6782" w14:textId="407A960A">
      <w:pPr>
        <w:ind w:firstLine="540"/>
        <w:jc w:val="both"/>
      </w:pPr>
      <w:r w:rsidRPr="00880A4D">
        <w:t xml:space="preserve"> рассмотрев материал об административном правонарушении в отношении</w:t>
      </w:r>
      <w:r w:rsidRPr="00880A4D" w:rsidR="00050492">
        <w:t>:</w:t>
      </w:r>
      <w:r w:rsidRPr="00880A4D">
        <w:t xml:space="preserve"> </w:t>
      </w:r>
    </w:p>
    <w:p w:rsidR="00542CD3" w:rsidRPr="00880A4D" w:rsidP="00542CD3" w14:paraId="5812A265" w14:textId="6D1D93B3">
      <w:pPr>
        <w:ind w:firstLine="540"/>
        <w:jc w:val="both"/>
      </w:pPr>
      <w:r>
        <w:rPr>
          <w:color w:val="FF0000"/>
        </w:rPr>
        <w:t>Пархоменко Андрея Александровича</w:t>
      </w:r>
      <w:r w:rsidRPr="00880A4D">
        <w:t xml:space="preserve">, </w:t>
      </w:r>
      <w:r>
        <w:t>****</w:t>
      </w:r>
      <w:r w:rsidRPr="00880A4D" w:rsidR="009440DC">
        <w:t>года рождения, урожен</w:t>
      </w:r>
      <w:r>
        <w:t>ца</w:t>
      </w:r>
      <w:r w:rsidRPr="00880A4D">
        <w:t xml:space="preserve"> </w:t>
      </w:r>
      <w:r w:rsidRPr="00880A4D" w:rsidR="00715EA0">
        <w:t xml:space="preserve">г. </w:t>
      </w:r>
      <w:r>
        <w:t>****</w:t>
      </w:r>
      <w:r w:rsidRPr="00880A4D" w:rsidR="00466204">
        <w:t xml:space="preserve">, </w:t>
      </w:r>
      <w:r>
        <w:t xml:space="preserve">зарегистрированного и </w:t>
      </w:r>
      <w:r w:rsidRPr="00880A4D" w:rsidR="009440DC">
        <w:t>проживающе</w:t>
      </w:r>
      <w:r w:rsidRPr="00880A4D" w:rsidR="004775B0">
        <w:t>го</w:t>
      </w:r>
      <w:r w:rsidRPr="00880A4D">
        <w:t xml:space="preserve"> по адресу: </w:t>
      </w:r>
      <w:r>
        <w:t>****</w:t>
      </w:r>
      <w:r w:rsidRPr="00880A4D" w:rsidR="00715EA0">
        <w:t>,</w:t>
      </w:r>
      <w:r w:rsidRPr="00880A4D">
        <w:t xml:space="preserve"> паспорт </w:t>
      </w:r>
      <w:r>
        <w:t>****</w:t>
      </w:r>
    </w:p>
    <w:p w:rsidR="00542CD3" w:rsidRPr="00880A4D" w:rsidP="00542CD3" w14:paraId="5DECD10F" w14:textId="77777777">
      <w:pPr>
        <w:ind w:firstLine="540"/>
        <w:jc w:val="center"/>
      </w:pPr>
      <w:r w:rsidRPr="00880A4D">
        <w:t>УСТАНОВИЛ:</w:t>
      </w:r>
    </w:p>
    <w:p w:rsidR="009241D8" w:rsidRPr="00880A4D" w:rsidP="009241D8" w14:paraId="611D1A84" w14:textId="0B7837E7">
      <w:pPr>
        <w:ind w:firstLine="540"/>
        <w:jc w:val="both"/>
      </w:pPr>
      <w:r>
        <w:t>Пархоменко А.А</w:t>
      </w:r>
      <w:r w:rsidRPr="00880A4D" w:rsidR="00583C7A">
        <w:t>.</w:t>
      </w:r>
      <w:r w:rsidRPr="00880A4D">
        <w:t xml:space="preserve"> не произвел оплату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</w:t>
      </w:r>
      <w:r w:rsidRPr="00880A4D">
        <w:t xml:space="preserve">рублей по постановлению по делу об административном правонарушении </w:t>
      </w:r>
      <w:r w:rsidRPr="00880A4D" w:rsidR="00466204">
        <w:rPr>
          <w:color w:val="000099"/>
        </w:rPr>
        <w:t xml:space="preserve">86 № </w:t>
      </w:r>
      <w:r w:rsidR="000B64B3">
        <w:rPr>
          <w:color w:val="000099"/>
        </w:rPr>
        <w:t>277541</w:t>
      </w:r>
      <w:r w:rsidRPr="00880A4D">
        <w:rPr>
          <w:color w:val="000099"/>
        </w:rPr>
        <w:t xml:space="preserve"> от </w:t>
      </w:r>
      <w:r w:rsidR="000B64B3">
        <w:rPr>
          <w:color w:val="000099"/>
        </w:rPr>
        <w:t>23</w:t>
      </w:r>
      <w:r>
        <w:rPr>
          <w:color w:val="000099"/>
        </w:rPr>
        <w:t>.08.</w:t>
      </w:r>
      <w:r w:rsidRPr="00880A4D" w:rsidR="004775B0">
        <w:rPr>
          <w:color w:val="000099"/>
        </w:rPr>
        <w:t>2024</w:t>
      </w:r>
      <w:r w:rsidRPr="00880A4D">
        <w:rPr>
          <w:color w:val="000099"/>
        </w:rPr>
        <w:t xml:space="preserve"> года</w:t>
      </w:r>
      <w:r w:rsidRPr="00880A4D">
        <w:t xml:space="preserve">, вступившему в законную силу </w:t>
      </w:r>
      <w:r w:rsidR="000B64B3">
        <w:rPr>
          <w:color w:val="FF0000"/>
        </w:rPr>
        <w:t>03</w:t>
      </w:r>
      <w:r>
        <w:rPr>
          <w:color w:val="FF0000"/>
        </w:rPr>
        <w:t>.09.</w:t>
      </w:r>
      <w:r w:rsidRPr="00880A4D" w:rsidR="00715EA0">
        <w:rPr>
          <w:color w:val="FF0000"/>
        </w:rPr>
        <w:t>2024</w:t>
      </w:r>
      <w:r w:rsidRPr="00880A4D">
        <w:rPr>
          <w:color w:val="FF0000"/>
        </w:rPr>
        <w:t xml:space="preserve"> </w:t>
      </w:r>
      <w:r w:rsidRPr="00880A4D">
        <w:t>года, в срок, предусмотренный ч. 1 ст. 32.2 Кодекса РФ об АП.</w:t>
      </w:r>
    </w:p>
    <w:p w:rsidR="009241D8" w:rsidRPr="00880A4D" w:rsidP="009241D8" w14:paraId="348F33A3" w14:textId="1CCF8113">
      <w:pPr>
        <w:ind w:firstLine="540"/>
        <w:jc w:val="both"/>
      </w:pPr>
      <w:r w:rsidRPr="00880A4D">
        <w:t>П</w:t>
      </w:r>
      <w:r w:rsidRPr="00880A4D">
        <w:t xml:space="preserve">ри рассмотрении административного материала </w:t>
      </w:r>
      <w:r w:rsidRPr="008052E9" w:rsidR="008052E9">
        <w:rPr>
          <w:color w:val="FF0000"/>
        </w:rPr>
        <w:t>Пархоменко А.А</w:t>
      </w:r>
      <w:r w:rsidRPr="00880A4D" w:rsidR="00A5595C">
        <w:t xml:space="preserve"> </w:t>
      </w:r>
      <w:r w:rsidRPr="00880A4D">
        <w:t>факт совершения административного правонарушения признал.</w:t>
      </w:r>
    </w:p>
    <w:p w:rsidR="009241D8" w:rsidRPr="00880A4D" w:rsidP="009241D8" w14:paraId="74BCCD74" w14:textId="39E48B90">
      <w:pPr>
        <w:ind w:firstLine="540"/>
        <w:jc w:val="both"/>
      </w:pPr>
      <w:r w:rsidRPr="00880A4D">
        <w:t xml:space="preserve">Мировой судья, выслушав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>
        <w:t xml:space="preserve">, исследовав письменные доказательства по делу: </w:t>
      </w:r>
    </w:p>
    <w:p w:rsidR="009241D8" w:rsidRPr="00880A4D" w:rsidP="009241D8" w14:paraId="0A22C1CC" w14:textId="4A8D44AB">
      <w:pPr>
        <w:ind w:firstLine="540"/>
        <w:jc w:val="both"/>
      </w:pPr>
      <w:r w:rsidRPr="00880A4D">
        <w:t xml:space="preserve">- протокол об административном правонарушении 86 </w:t>
      </w:r>
      <w:r w:rsidRPr="00880A4D">
        <w:rPr>
          <w:color w:val="000099"/>
        </w:rPr>
        <w:t xml:space="preserve">№ </w:t>
      </w:r>
      <w:r w:rsidR="008052E9">
        <w:rPr>
          <w:color w:val="000099"/>
        </w:rPr>
        <w:t>279</w:t>
      </w:r>
      <w:r w:rsidR="000B64B3">
        <w:rPr>
          <w:color w:val="000099"/>
        </w:rPr>
        <w:t>163</w:t>
      </w:r>
      <w:r w:rsidRPr="00880A4D" w:rsidR="00C610B4">
        <w:rPr>
          <w:color w:val="000099"/>
        </w:rPr>
        <w:t xml:space="preserve"> </w:t>
      </w:r>
      <w:r w:rsidRPr="00880A4D">
        <w:t xml:space="preserve">от </w:t>
      </w:r>
      <w:r w:rsidR="008052E9">
        <w:t>10.03</w:t>
      </w:r>
      <w:r w:rsidRPr="00880A4D">
        <w:t>.202</w:t>
      </w:r>
      <w:r w:rsidRPr="00880A4D" w:rsidR="00D44597">
        <w:t>5</w:t>
      </w:r>
      <w:r w:rsidRPr="00880A4D">
        <w:t xml:space="preserve">, из которого следует, что </w:t>
      </w:r>
      <w:r w:rsidRPr="008052E9" w:rsidR="008052E9">
        <w:rPr>
          <w:color w:val="FF0000"/>
        </w:rPr>
        <w:t>Пархоменко А.А</w:t>
      </w:r>
      <w:r w:rsidR="008052E9">
        <w:rPr>
          <w:color w:val="FF0000"/>
        </w:rPr>
        <w:t xml:space="preserve">. </w:t>
      </w:r>
      <w:r w:rsidRPr="00880A4D">
        <w:t xml:space="preserve">с протоколом ознакомлен.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 xml:space="preserve">были разъяснены </w:t>
      </w:r>
      <w:r w:rsidRPr="00880A4D" w:rsidR="004775B0">
        <w:t>его</w:t>
      </w:r>
      <w:r w:rsidRPr="00880A4D"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Pr="00880A4D" w:rsidR="009440DC">
        <w:t>ё</w:t>
      </w:r>
      <w:r w:rsidRPr="00880A4D">
        <w:t xml:space="preserve"> подпись</w:t>
      </w:r>
      <w:r w:rsidRPr="00880A4D">
        <w:t>;</w:t>
      </w:r>
    </w:p>
    <w:p w:rsidR="009241D8" w:rsidRPr="00880A4D" w:rsidP="009241D8" w14:paraId="72715CE3" w14:textId="1C0D7409">
      <w:pPr>
        <w:ind w:firstLine="540"/>
        <w:jc w:val="both"/>
      </w:pPr>
      <w:r w:rsidRPr="00880A4D">
        <w:t xml:space="preserve">- постановление по делу об административном правонарушении </w:t>
      </w:r>
      <w:r w:rsidRPr="000B64B3" w:rsidR="000B64B3">
        <w:rPr>
          <w:color w:val="000099"/>
        </w:rPr>
        <w:t>86 № 277541 от 23.08.2024 года</w:t>
      </w:r>
      <w:r w:rsidRPr="00880A4D" w:rsidR="004775B0">
        <w:rPr>
          <w:color w:val="000099"/>
        </w:rPr>
        <w:t>,</w:t>
      </w:r>
      <w:r w:rsidRPr="00880A4D" w:rsidR="00715EA0">
        <w:rPr>
          <w:color w:val="000099"/>
        </w:rPr>
        <w:t xml:space="preserve"> </w:t>
      </w:r>
      <w:r w:rsidRPr="00880A4D">
        <w:t xml:space="preserve">согласно которому </w:t>
      </w:r>
      <w:r w:rsidRPr="008052E9" w:rsidR="008052E9">
        <w:rPr>
          <w:color w:val="FF0000"/>
        </w:rPr>
        <w:t>Пархоменко А.А</w:t>
      </w:r>
      <w:r w:rsidR="008052E9">
        <w:rPr>
          <w:color w:val="FF0000"/>
        </w:rPr>
        <w:t xml:space="preserve">. </w:t>
      </w:r>
      <w:r w:rsidRPr="00880A4D">
        <w:t>признан</w:t>
      </w:r>
      <w:r w:rsidRPr="00880A4D" w:rsidR="004775B0">
        <w:t xml:space="preserve"> </w:t>
      </w:r>
      <w:r w:rsidRPr="00880A4D" w:rsidR="009440DC">
        <w:t>виновн</w:t>
      </w:r>
      <w:r w:rsidRPr="00880A4D" w:rsidR="004775B0">
        <w:t>ым</w:t>
      </w:r>
      <w:r w:rsidRPr="00880A4D">
        <w:t xml:space="preserve"> в совершении административного правонарушения, </w:t>
      </w:r>
      <w:r w:rsidRPr="00880A4D">
        <w:rPr>
          <w:color w:val="000099"/>
        </w:rPr>
        <w:t xml:space="preserve">предусмотренного ч. 1 ст. </w:t>
      </w:r>
      <w:r w:rsidRPr="00880A4D" w:rsidR="00616CA9">
        <w:rPr>
          <w:color w:val="000099"/>
        </w:rPr>
        <w:t>20.</w:t>
      </w:r>
      <w:r w:rsidRPr="00880A4D" w:rsidR="00A5595C">
        <w:rPr>
          <w:color w:val="000099"/>
        </w:rPr>
        <w:t>20</w:t>
      </w:r>
      <w:r w:rsidRPr="00880A4D">
        <w:rPr>
          <w:color w:val="000099"/>
        </w:rPr>
        <w:t xml:space="preserve"> Кодекса РФ об АП, </w:t>
      </w:r>
      <w:r w:rsidRPr="00880A4D">
        <w:t xml:space="preserve">и ему назначено наказание в виде административного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500</w:t>
      </w:r>
      <w:r w:rsidRPr="00880A4D">
        <w:rPr>
          <w:color w:val="000099"/>
        </w:rPr>
        <w:t xml:space="preserve"> рублей</w:t>
      </w:r>
      <w:r w:rsidRPr="00880A4D">
        <w:t xml:space="preserve">, с отметкой о вступлении его в законную силу, с разъяснением </w:t>
      </w:r>
      <w:r w:rsidRPr="00880A4D" w:rsidR="009440DC">
        <w:t>ей</w:t>
      </w:r>
      <w:r w:rsidRPr="00880A4D">
        <w:t xml:space="preserve"> порядка и срока обжалования постановления, порядка и срока уплаты штрафа, о чем в постановлении имеются е</w:t>
      </w:r>
      <w:r w:rsidRPr="00880A4D" w:rsidR="009440DC">
        <w:t>ё</w:t>
      </w:r>
      <w:r w:rsidRPr="00880A4D">
        <w:t xml:space="preserve"> подпис</w:t>
      </w:r>
      <w:r w:rsidRPr="00880A4D">
        <w:t>и;</w:t>
      </w:r>
    </w:p>
    <w:p w:rsidR="004775B0" w:rsidRPr="00880A4D" w:rsidP="009241D8" w14:paraId="65D04398" w14:textId="21AAE258">
      <w:pPr>
        <w:ind w:firstLine="540"/>
        <w:jc w:val="both"/>
      </w:pPr>
      <w:r w:rsidRPr="00880A4D">
        <w:t xml:space="preserve">- копия паспорта на имя </w:t>
      </w:r>
      <w:r w:rsidRPr="008052E9" w:rsidR="008052E9">
        <w:t>Пархоменко А.А</w:t>
      </w:r>
      <w:r w:rsidRPr="00880A4D">
        <w:t>.;</w:t>
      </w:r>
    </w:p>
    <w:p w:rsidR="009241D8" w:rsidRPr="00880A4D" w:rsidP="009241D8" w14:paraId="02056FFF" w14:textId="6EF80380">
      <w:pPr>
        <w:ind w:firstLine="540"/>
        <w:jc w:val="both"/>
      </w:pPr>
      <w:r w:rsidRPr="00880A4D">
        <w:t>- рапорт сотрудника полиции;</w:t>
      </w:r>
      <w:r w:rsidRPr="00880A4D" w:rsidR="00177BB4">
        <w:t xml:space="preserve"> </w:t>
      </w:r>
    </w:p>
    <w:p w:rsidR="009241D8" w:rsidP="009241D8" w14:paraId="25A6431C" w14:textId="361D3001">
      <w:pPr>
        <w:ind w:firstLine="540"/>
        <w:jc w:val="both"/>
      </w:pPr>
      <w:r w:rsidRPr="00880A4D">
        <w:t xml:space="preserve">- справку на физическое лицо, из которой следует, что </w:t>
      </w:r>
      <w:r w:rsidRPr="008052E9" w:rsidR="008052E9">
        <w:rPr>
          <w:color w:val="FF0000"/>
        </w:rPr>
        <w:t>Пархоменко А.А</w:t>
      </w:r>
      <w:r w:rsidRPr="00880A4D" w:rsidR="004775B0">
        <w:rPr>
          <w:color w:val="FF0000"/>
        </w:rPr>
        <w:t>.</w:t>
      </w:r>
      <w:r w:rsidRPr="00880A4D" w:rsidR="00583C7A">
        <w:t xml:space="preserve"> </w:t>
      </w:r>
      <w:r w:rsidRPr="00880A4D">
        <w:t>ранее привлекался к административной ответственности за однородные административные правонарушения, срок админис</w:t>
      </w:r>
      <w:r w:rsidRPr="00880A4D">
        <w:t>тративной наказанности не истек;</w:t>
      </w:r>
    </w:p>
    <w:p w:rsidR="008052E9" w:rsidRPr="00880A4D" w:rsidP="009241D8" w14:paraId="33BA0337" w14:textId="021A2622">
      <w:pPr>
        <w:ind w:firstLine="540"/>
        <w:jc w:val="both"/>
      </w:pPr>
      <w:r>
        <w:t>- протокол о доставлении;</w:t>
      </w:r>
    </w:p>
    <w:p w:rsidR="009241D8" w:rsidRPr="00880A4D" w:rsidP="009241D8" w14:paraId="401D1FE6" w14:textId="77777777">
      <w:pPr>
        <w:ind w:firstLine="540"/>
        <w:jc w:val="both"/>
      </w:pPr>
      <w:r w:rsidRPr="00880A4D">
        <w:t xml:space="preserve">приходит к следующему. </w:t>
      </w:r>
    </w:p>
    <w:p w:rsidR="009241D8" w:rsidRPr="00880A4D" w:rsidP="009241D8" w14:paraId="385D9DB0" w14:textId="77777777">
      <w:pPr>
        <w:ind w:firstLine="529"/>
        <w:jc w:val="both"/>
      </w:pPr>
      <w:r w:rsidRPr="00880A4D"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9241D8" w:rsidRPr="00880A4D" w:rsidP="009241D8" w14:paraId="7A772853" w14:textId="77777777">
      <w:pPr>
        <w:ind w:firstLine="540"/>
        <w:jc w:val="both"/>
      </w:pPr>
      <w:r w:rsidRPr="00880A4D">
        <w:t>В соответствии со ст. 32.2.</w:t>
      </w:r>
      <w:r w:rsidRPr="00880A4D">
        <w:t xml:space="preserve">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</w:t>
      </w:r>
      <w:r w:rsidRPr="00880A4D">
        <w:t xml:space="preserve">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241D8" w:rsidRPr="00880A4D" w:rsidP="009241D8" w14:paraId="4852EB9E" w14:textId="7246B26E">
      <w:pPr>
        <w:ind w:firstLine="529"/>
        <w:jc w:val="both"/>
      </w:pPr>
      <w:r w:rsidRPr="00880A4D">
        <w:t xml:space="preserve">Доказательства уплаты штрафа в </w:t>
      </w:r>
      <w:r w:rsidRPr="00880A4D">
        <w:rPr>
          <w:color w:val="000099"/>
        </w:rPr>
        <w:t xml:space="preserve">размере </w:t>
      </w:r>
      <w:r w:rsidRPr="00880A4D" w:rsidR="00A5595C">
        <w:rPr>
          <w:color w:val="000099"/>
        </w:rPr>
        <w:t>5</w:t>
      </w:r>
      <w:r w:rsidRPr="00880A4D" w:rsidR="00616CA9">
        <w:rPr>
          <w:color w:val="000099"/>
        </w:rPr>
        <w:t>00</w:t>
      </w:r>
      <w:r w:rsidRPr="00880A4D">
        <w:rPr>
          <w:color w:val="000099"/>
        </w:rPr>
        <w:t xml:space="preserve"> руб</w:t>
      </w:r>
      <w:r w:rsidRPr="00880A4D">
        <w:rPr>
          <w:color w:val="000099"/>
        </w:rPr>
        <w:t>лей</w:t>
      </w:r>
      <w:r w:rsidRPr="00880A4D"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241D8" w:rsidRPr="00880A4D" w:rsidP="009241D8" w14:paraId="3025E2CB" w14:textId="77777777">
      <w:pPr>
        <w:ind w:firstLine="529"/>
        <w:jc w:val="both"/>
      </w:pPr>
      <w:r w:rsidRPr="00880A4D">
        <w:t>Процессуальный порядок сбора и закрепления доказательств должностным лицом административного органа не нарушен. Существенных не</w:t>
      </w:r>
      <w:r w:rsidRPr="00880A4D">
        <w:t xml:space="preserve">достатков, влекущих невозможность использования в качестве доказательств, представленные документы не содержат. </w:t>
      </w:r>
    </w:p>
    <w:p w:rsidR="009241D8" w:rsidRPr="00880A4D" w:rsidP="009241D8" w14:paraId="387A49C8" w14:textId="072E4515">
      <w:pPr>
        <w:ind w:firstLine="529"/>
        <w:jc w:val="both"/>
      </w:pPr>
      <w:r w:rsidRPr="00880A4D">
        <w:t xml:space="preserve">Таким образом, </w:t>
      </w:r>
      <w:r w:rsidRPr="008052E9" w:rsidR="008052E9">
        <w:rPr>
          <w:color w:val="FF0000"/>
        </w:rPr>
        <w:t>Пархоменко А.А</w:t>
      </w:r>
      <w:r w:rsidRPr="00880A4D" w:rsidR="00583C7A">
        <w:t>.</w:t>
      </w:r>
      <w:r w:rsidRPr="00880A4D" w:rsidR="00A5595C">
        <w:t xml:space="preserve"> </w:t>
      </w:r>
      <w:r w:rsidRPr="00880A4D">
        <w:t>совершил административное правонарушение, предусмотренное ч. 1 ст. 20.25 Кодекса РФ об АП.</w:t>
      </w:r>
    </w:p>
    <w:p w:rsidR="009241D8" w:rsidRPr="00880A4D" w:rsidP="009241D8" w14:paraId="466D54CC" w14:textId="77777777">
      <w:pPr>
        <w:ind w:firstLine="540"/>
        <w:jc w:val="both"/>
      </w:pPr>
      <w:r w:rsidRPr="00880A4D">
        <w:t>При назначении наказа</w:t>
      </w:r>
      <w:r w:rsidRPr="00880A4D">
        <w:t>ния мировой судья учитывает характер совершенного административного правонарушения, личность виновного, отсутствие смягчающих административную ответственность обстоятельств, к обстоятельствам, отягчающим наказание, мировой судья относит повторное совершени</w:t>
      </w:r>
      <w:r w:rsidRPr="00880A4D">
        <w:t>е однородного административного правонарушения, и приходит к выводу, что наказание необходимо назначить в виде административного ареста.</w:t>
      </w:r>
    </w:p>
    <w:p w:rsidR="00D44597" w:rsidRPr="00880A4D" w:rsidP="00D44597" w14:paraId="0C45AB1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>На основании изложенного, мировой судья приходит к выводу о назначении административного наказания в виде штрафа.</w:t>
      </w:r>
    </w:p>
    <w:p w:rsidR="00D44597" w:rsidRPr="00880A4D" w:rsidP="00D44597" w14:paraId="67C28EF7" w14:textId="7777777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80A4D">
        <w:rPr>
          <w:color w:val="000000"/>
        </w:rPr>
        <w:t xml:space="preserve">Руководствуясь ст.ст. </w:t>
      </w:r>
      <w:r w:rsidRPr="00880A4D">
        <w:rPr>
          <w:color w:val="000000"/>
          <w:shd w:val="clear" w:color="auto" w:fill="FFFFFF"/>
        </w:rPr>
        <w:t xml:space="preserve">23.1, </w:t>
      </w:r>
      <w:r w:rsidRPr="00880A4D">
        <w:rPr>
          <w:color w:val="000000"/>
        </w:rPr>
        <w:t xml:space="preserve">29.10 Кодекса РФ об административных правонарушениях,  </w:t>
      </w:r>
    </w:p>
    <w:p w:rsidR="00D44597" w:rsidRPr="00880A4D" w:rsidP="00D44597" w14:paraId="2DF3773E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p w:rsidR="00D44597" w:rsidRPr="00880A4D" w:rsidP="00D44597" w14:paraId="7032535F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  <w:r w:rsidRPr="00880A4D">
        <w:rPr>
          <w:color w:val="000000"/>
        </w:rPr>
        <w:t>ПОСТАНОВИЛ:</w:t>
      </w:r>
    </w:p>
    <w:p w:rsidR="00D44597" w:rsidRPr="00880A4D" w:rsidP="00D44597" w14:paraId="55B55926" w14:textId="77777777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D44597" w:rsidRPr="00880A4D" w:rsidP="00D44597" w14:paraId="2929E78A" w14:textId="1E0BFED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052E9">
        <w:rPr>
          <w:color w:val="FF0000"/>
        </w:rPr>
        <w:t xml:space="preserve">Пархоменко Андрея Александровича </w:t>
      </w:r>
      <w:r w:rsidRPr="00880A4D">
        <w:rPr>
          <w:color w:val="000000"/>
        </w:rPr>
        <w:t>признать виновн</w:t>
      </w:r>
      <w:r w:rsidRPr="00880A4D" w:rsidR="004775B0">
        <w:rPr>
          <w:color w:val="000000"/>
        </w:rPr>
        <w:t>ым</w:t>
      </w:r>
      <w:r w:rsidRPr="00880A4D">
        <w:rPr>
          <w:color w:val="000000"/>
        </w:rPr>
        <w:t xml:space="preserve"> в совершении административного правонарушения, предусмотренного ч. 1 ст. 20.25 Кодекса РФ об административн</w:t>
      </w:r>
      <w:r w:rsidRPr="00880A4D">
        <w:rPr>
          <w:color w:val="000000"/>
        </w:rPr>
        <w:t xml:space="preserve">ых правонарушениях и назначить ему административное наказание в виде административного штрафа в размере </w:t>
      </w:r>
      <w:r w:rsidRPr="00880A4D">
        <w:rPr>
          <w:color w:val="FF0000"/>
        </w:rPr>
        <w:t>1 000 (одна тысяча) рублей</w:t>
      </w:r>
      <w:r w:rsidRPr="00880A4D">
        <w:rPr>
          <w:color w:val="000000"/>
        </w:rPr>
        <w:t xml:space="preserve">. </w:t>
      </w:r>
    </w:p>
    <w:p w:rsidR="00D44597" w:rsidRPr="00880A4D" w:rsidP="00D44597" w14:paraId="47A45FB7" w14:textId="2D99FD27">
      <w:pPr>
        <w:ind w:firstLine="567"/>
        <w:jc w:val="both"/>
        <w:rPr>
          <w:b/>
          <w:color w:val="000000"/>
        </w:rPr>
      </w:pPr>
      <w:r w:rsidRPr="00880A4D">
        <w:t xml:space="preserve">Штраф подлежит уплате в </w:t>
      </w:r>
      <w:r w:rsidRPr="00880A4D">
        <w:rPr>
          <w:rFonts w:eastAsia="MS Mincho"/>
        </w:rPr>
        <w:t xml:space="preserve">УФК по </w:t>
      </w:r>
      <w:r w:rsidRPr="00880A4D">
        <w:t>Ханты-Мансийскому автономному</w:t>
      </w:r>
      <w:r w:rsidRPr="00880A4D">
        <w:rPr>
          <w:rFonts w:eastAsia="MS Mincho"/>
        </w:rPr>
        <w:t xml:space="preserve"> округу – Югре (</w:t>
      </w:r>
      <w:r w:rsidRPr="00880A4D">
        <w:t>Департамент административного обеспечения Ханты</w:t>
      </w:r>
      <w:r w:rsidRPr="00880A4D">
        <w:t xml:space="preserve">-Мансийского автономного округа - Югры, л/с </w:t>
      </w:r>
      <w:r w:rsidRPr="00880A4D">
        <w:rPr>
          <w:lang w:eastAsia="en-US"/>
        </w:rPr>
        <w:t>04872</w:t>
      </w:r>
      <w:r w:rsidRPr="00880A4D">
        <w:rPr>
          <w:lang w:val="en-US" w:eastAsia="en-US"/>
        </w:rPr>
        <w:t>D</w:t>
      </w:r>
      <w:r w:rsidRPr="00880A4D">
        <w:rPr>
          <w:lang w:eastAsia="en-US"/>
        </w:rPr>
        <w:t>08080</w:t>
      </w:r>
      <w:r w:rsidRPr="00880A4D">
        <w:rPr>
          <w:rFonts w:eastAsia="MS Mincho"/>
        </w:rPr>
        <w:t xml:space="preserve">), </w:t>
      </w:r>
      <w:r w:rsidRPr="00880A4D">
        <w:t>РКЦ Ханты-Мансийск//УФК по Ханты- Мансийскому автономному округу - Югре г. Ханты-Мансийск</w:t>
      </w:r>
      <w:r w:rsidRPr="00880A4D">
        <w:rPr>
          <w:rFonts w:eastAsia="MS Mincho"/>
        </w:rPr>
        <w:t xml:space="preserve">, номер счета получателя </w:t>
      </w:r>
      <w:r w:rsidRPr="00880A4D">
        <w:t>03100643000000018700, ЕКС 40102810245370000007, БИК 007162163, ИНН 8601073664, КПП 8</w:t>
      </w:r>
      <w:r w:rsidRPr="00880A4D">
        <w:t>60101001,</w:t>
      </w:r>
      <w:r w:rsidRPr="00880A4D">
        <w:rPr>
          <w:rFonts w:eastAsia="MS Mincho"/>
        </w:rPr>
        <w:t xml:space="preserve"> ОКТМО 71875000, КБК</w:t>
      </w:r>
      <w:r w:rsidRPr="00880A4D">
        <w:rPr>
          <w:lang w:eastAsia="en-US"/>
        </w:rPr>
        <w:t xml:space="preserve"> </w:t>
      </w:r>
      <w:r w:rsidRPr="00880A4D">
        <w:rPr>
          <w:rFonts w:eastAsia="MS Mincho"/>
          <w:color w:val="C00000"/>
        </w:rPr>
        <w:t>72011601203019000140</w:t>
      </w:r>
      <w:r w:rsidRPr="00880A4D">
        <w:rPr>
          <w:rFonts w:eastAsia="MS Mincho"/>
        </w:rPr>
        <w:t xml:space="preserve">, </w:t>
      </w:r>
      <w:r w:rsidRPr="00880A4D">
        <w:rPr>
          <w:rFonts w:eastAsia="MS Mincho"/>
          <w:color w:val="0D0D0D"/>
        </w:rPr>
        <w:t>УИН</w:t>
      </w:r>
      <w:r w:rsidRPr="00880A4D">
        <w:rPr>
          <w:rFonts w:eastAsia="MS Mincho"/>
          <w:color w:val="4472C4"/>
        </w:rPr>
        <w:t xml:space="preserve"> </w:t>
      </w:r>
      <w:r w:rsidRPr="000B64B3" w:rsidR="000B64B3">
        <w:rPr>
          <w:rFonts w:eastAsia="MS Mincho"/>
          <w:color w:val="7030A0"/>
        </w:rPr>
        <w:t>0412365400435002842520184</w:t>
      </w:r>
      <w:r w:rsidRPr="00880A4D">
        <w:rPr>
          <w:b/>
          <w:color w:val="000000"/>
        </w:rPr>
        <w:t>.</w:t>
      </w:r>
    </w:p>
    <w:p w:rsidR="00D44597" w:rsidRPr="00880A4D" w:rsidP="00D44597" w14:paraId="07F8CD5F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80A4D">
        <w:rPr>
          <w:color w:val="000000"/>
        </w:rPr>
        <w:t>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</w:t>
      </w:r>
    </w:p>
    <w:p w:rsidR="00D44597" w:rsidRPr="00880A4D" w:rsidP="00D44597" w14:paraId="6EEB597A" w14:textId="77777777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880A4D">
        <w:rPr>
          <w:color w:val="000000"/>
        </w:rPr>
        <w:t>Квитанцию об оплате штрафа необходимо представить мировому судье судебного участка №</w:t>
      </w:r>
      <w:r w:rsidRPr="00880A4D">
        <w:rPr>
          <w:color w:val="000000"/>
        </w:rPr>
        <w:t xml:space="preserve">3 </w:t>
      </w:r>
      <w:r w:rsidRPr="00880A4D">
        <w:t>Нижневартовского судебного района города окружного значения Нижневартовска Ханты-Мансийского автономного округа - Югры по адресу: г. Нижневартовск, ул. Нефтяников, д.6, каб. 220/214.</w:t>
      </w:r>
    </w:p>
    <w:p w:rsidR="009241D8" w:rsidRPr="00880A4D" w:rsidP="00D44597" w14:paraId="221EE57B" w14:textId="6AE2C49D">
      <w:pPr>
        <w:ind w:firstLine="529"/>
        <w:jc w:val="both"/>
      </w:pPr>
      <w:r w:rsidRPr="00880A4D">
        <w:t>Постановление может быть обжаловано в Нижневартовский городской суд в т</w:t>
      </w:r>
      <w:r w:rsidRPr="00880A4D">
        <w:t>ечение 10 дней, через мирового судью, вынесшего постановление.</w:t>
      </w:r>
    </w:p>
    <w:p w:rsidR="00542CD3" w:rsidRPr="00880A4D" w:rsidP="00542CD3" w14:paraId="165674BB" w14:textId="77777777">
      <w:pPr>
        <w:ind w:firstLine="540"/>
      </w:pPr>
    </w:p>
    <w:p w:rsidR="00880A4D" w:rsidRPr="00880A4D" w:rsidP="00880A4D" w14:paraId="45F74B5E" w14:textId="44ECB329">
      <w:pPr>
        <w:ind w:firstLine="540"/>
        <w:jc w:val="both"/>
      </w:pPr>
      <w:r>
        <w:t>****</w:t>
      </w:r>
      <w:r w:rsidRPr="00880A4D">
        <w:t xml:space="preserve">Мировой судья </w:t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ab/>
      </w:r>
      <w:r w:rsidRPr="00880A4D">
        <w:t xml:space="preserve">   Е.В. Дурдело</w:t>
      </w:r>
    </w:p>
    <w:p w:rsidR="00880A4D" w:rsidRPr="00880A4D" w:rsidP="00880A4D" w14:paraId="3B131CDB" w14:textId="77777777">
      <w:pPr>
        <w:ind w:firstLine="540"/>
        <w:jc w:val="both"/>
      </w:pPr>
    </w:p>
    <w:p w:rsidR="00177BB4" w:rsidRPr="00880A4D" w:rsidP="00880A4D" w14:paraId="3EE2FC65" w14:textId="75AFC785">
      <w:pPr>
        <w:ind w:firstLine="540"/>
        <w:jc w:val="both"/>
        <w:rPr>
          <w:sz w:val="20"/>
          <w:szCs w:val="20"/>
        </w:rPr>
      </w:pPr>
      <w:r w:rsidRPr="00880A4D">
        <w:rPr>
          <w:sz w:val="20"/>
          <w:szCs w:val="20"/>
        </w:rPr>
        <w:t>Подлинник постановления находится в материалах ад</w:t>
      </w:r>
      <w:r w:rsidR="00794263">
        <w:rPr>
          <w:sz w:val="20"/>
          <w:szCs w:val="20"/>
        </w:rPr>
        <w:t>министративного дела № 5-28</w:t>
      </w:r>
      <w:r w:rsidR="000B64B3">
        <w:rPr>
          <w:sz w:val="20"/>
          <w:szCs w:val="20"/>
        </w:rPr>
        <w:t>4</w:t>
      </w:r>
      <w:r w:rsidRPr="00880A4D">
        <w:rPr>
          <w:sz w:val="20"/>
          <w:szCs w:val="20"/>
        </w:rPr>
        <w:t>-2103/2025 мирового судьи судебного участка №3 Нижневартовского судебного района города окружного значения Нижневартовска ХМАО – Югры</w:t>
      </w:r>
    </w:p>
    <w:sectPr w:rsidSect="00715E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6D"/>
    <w:rsid w:val="0001495E"/>
    <w:rsid w:val="000174BD"/>
    <w:rsid w:val="00050492"/>
    <w:rsid w:val="000B64B3"/>
    <w:rsid w:val="00177BB4"/>
    <w:rsid w:val="002337BD"/>
    <w:rsid w:val="002A28B9"/>
    <w:rsid w:val="003E1455"/>
    <w:rsid w:val="00466204"/>
    <w:rsid w:val="004775B0"/>
    <w:rsid w:val="004D3115"/>
    <w:rsid w:val="00542CD3"/>
    <w:rsid w:val="005827FF"/>
    <w:rsid w:val="00583C7A"/>
    <w:rsid w:val="005B1ED1"/>
    <w:rsid w:val="005D078E"/>
    <w:rsid w:val="00616CA9"/>
    <w:rsid w:val="00667420"/>
    <w:rsid w:val="0071432C"/>
    <w:rsid w:val="00715EA0"/>
    <w:rsid w:val="00752D15"/>
    <w:rsid w:val="00794263"/>
    <w:rsid w:val="007A24A7"/>
    <w:rsid w:val="008052E9"/>
    <w:rsid w:val="00854853"/>
    <w:rsid w:val="00880A4D"/>
    <w:rsid w:val="008A5C74"/>
    <w:rsid w:val="008C4565"/>
    <w:rsid w:val="008F67C8"/>
    <w:rsid w:val="009241D8"/>
    <w:rsid w:val="009440DC"/>
    <w:rsid w:val="0097046D"/>
    <w:rsid w:val="009A1D0D"/>
    <w:rsid w:val="009B6B21"/>
    <w:rsid w:val="009F4CF4"/>
    <w:rsid w:val="00A5595C"/>
    <w:rsid w:val="00A646DC"/>
    <w:rsid w:val="00B22711"/>
    <w:rsid w:val="00BA3CDC"/>
    <w:rsid w:val="00BA658D"/>
    <w:rsid w:val="00C55F56"/>
    <w:rsid w:val="00C610B4"/>
    <w:rsid w:val="00D024D2"/>
    <w:rsid w:val="00D11B84"/>
    <w:rsid w:val="00D44597"/>
    <w:rsid w:val="00D567C4"/>
    <w:rsid w:val="00DE2E77"/>
    <w:rsid w:val="00E41D22"/>
    <w:rsid w:val="00FE2C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DC055E5-C5A3-4F4E-8B29-9E5924B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610B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10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